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E2" w:rsidRDefault="008A3AA9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A3AA9">
        <w:rPr>
          <w:b/>
          <w:bCs/>
          <w:sz w:val="20"/>
          <w:szCs w:val="20"/>
        </w:rPr>
        <w:t>LICITACIÓN PÚBLICA LOCAL 029/2021</w:t>
      </w:r>
    </w:p>
    <w:p w:rsidR="008A3AA9" w:rsidRPr="00611AE2" w:rsidRDefault="008A3AA9" w:rsidP="00611AE2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7345EB" w:rsidRDefault="00611AE2" w:rsidP="00611AE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11AE2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611AE2" w:rsidRPr="007345EB" w:rsidRDefault="00611AE2" w:rsidP="00611A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A3AA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A3AA9">
        <w:rPr>
          <w:rFonts w:ascii="Arial" w:hAnsi="Arial" w:cs="Arial"/>
          <w:sz w:val="20"/>
          <w:szCs w:val="20"/>
        </w:rPr>
        <w:t>DE</w:t>
      </w:r>
      <w:proofErr w:type="spellEnd"/>
      <w:r w:rsidR="008A3AA9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611AE2">
        <w:rPr>
          <w:rFonts w:ascii="Arial" w:hAnsi="Arial" w:cs="Arial"/>
          <w:sz w:val="20"/>
          <w:szCs w:val="20"/>
        </w:rPr>
        <w:t xml:space="preserve">A LA LICITACIÓN PUBLICA </w:t>
      </w:r>
      <w:r w:rsidR="008A3AA9">
        <w:rPr>
          <w:rFonts w:ascii="Arial" w:hAnsi="Arial" w:cs="Arial"/>
          <w:sz w:val="20"/>
          <w:szCs w:val="20"/>
        </w:rPr>
        <w:t>029/2021</w:t>
      </w:r>
      <w:bookmarkStart w:id="0" w:name="_GoBack"/>
      <w:bookmarkEnd w:id="0"/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2701E2"/>
    <w:rsid w:val="002705DB"/>
    <w:rsid w:val="00374225"/>
    <w:rsid w:val="003D54BE"/>
    <w:rsid w:val="003E23DB"/>
    <w:rsid w:val="003F2DFB"/>
    <w:rsid w:val="004052B0"/>
    <w:rsid w:val="00410E7E"/>
    <w:rsid w:val="00425F1F"/>
    <w:rsid w:val="00611AE2"/>
    <w:rsid w:val="006914C5"/>
    <w:rsid w:val="006E7B56"/>
    <w:rsid w:val="007345EB"/>
    <w:rsid w:val="007B7EA1"/>
    <w:rsid w:val="00884D46"/>
    <w:rsid w:val="00887554"/>
    <w:rsid w:val="008A3AA9"/>
    <w:rsid w:val="00911B66"/>
    <w:rsid w:val="009121F5"/>
    <w:rsid w:val="009F6CD7"/>
    <w:rsid w:val="00B73830"/>
    <w:rsid w:val="00BA4BCA"/>
    <w:rsid w:val="00BC3E59"/>
    <w:rsid w:val="00C80193"/>
    <w:rsid w:val="00D076E4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7EE04-0837-44C4-AAA9-72E143B7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17</cp:revision>
  <cp:lastPrinted>2010-07-13T14:17:00Z</cp:lastPrinted>
  <dcterms:created xsi:type="dcterms:W3CDTF">2013-05-21T17:27:00Z</dcterms:created>
  <dcterms:modified xsi:type="dcterms:W3CDTF">2021-03-26T22:06:00Z</dcterms:modified>
</cp:coreProperties>
</file>