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8B1062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C30E4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C30E43">
        <w:rPr>
          <w:noProof/>
          <w:lang w:eastAsia="es-MX"/>
        </w:rPr>
        <w:drawing>
          <wp:inline distT="0" distB="0" distL="0" distR="0">
            <wp:extent cx="6191250" cy="474749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79" cy="476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1E6606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74DA00E5" wp14:editId="6A6139F0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CFE45" wp14:editId="5E636FA3">
                <wp:simplePos x="0" y="0"/>
                <wp:positionH relativeFrom="column">
                  <wp:posOffset>106788</wp:posOffset>
                </wp:positionH>
                <wp:positionV relativeFrom="paragraph">
                  <wp:posOffset>28072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1E6606" w:rsidP="007166A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C30E43">
                              <w:rPr>
                                <w:sz w:val="20"/>
                                <w:szCs w:val="20"/>
                              </w:rPr>
                              <w:t>HÉCTOR ROLON MURILLO</w:t>
                            </w:r>
                          </w:p>
                          <w:p w:rsidR="00C30E43" w:rsidRPr="001E6606" w:rsidRDefault="00C30E43" w:rsidP="007166A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CONTRALOR MUNICIPAL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CFE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4pt;margin-top:2.2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D0PyAPfAAAACAEAAA8AAABkcnMvZG93bnJldi54&#10;bWxMj81OwzAQhO9IvIO1SFwQdRraAiFOVf4u3FqCxNGNt0kgXkfxtg08PcsJjqMZzXyTL0ffqQMO&#10;sQ1kYDpJQCFVwbVUGyhfny9vQEW25GwXCA18YYRlcXqS28yFI63xsOFaSQnFzBpomPtM61g16G2c&#10;hB5JvF0YvGWRQ63dYI9S7judJslCe9uSLDS2x4cGq8/N3hv4vi8fV08XPN2l/J6+rf1LWX1YY87P&#10;xtUdKMaR/8Lwiy/oUAjTNuzJRdWJXgg5G5jNQIl9dZtcg9oaSNP5HHSR6/8Hih8A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PQ/IA98AAAAIAQAADwAAAAAAAAAAAAAAAACCBAAAZHJz&#10;L2Rvd25yZXYueG1sUEsFBgAAAAAEAAQA8wAAAI4FAAAAAA==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1E6606" w:rsidP="007166A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E6606">
                        <w:rPr>
                          <w:sz w:val="20"/>
                          <w:szCs w:val="20"/>
                        </w:rPr>
                        <w:t xml:space="preserve">LIC. </w:t>
                      </w:r>
                      <w:r w:rsidR="00C30E43">
                        <w:rPr>
                          <w:sz w:val="20"/>
                          <w:szCs w:val="20"/>
                        </w:rPr>
                        <w:t>HÉCTOR ROLON MURILLO</w:t>
                      </w:r>
                    </w:p>
                    <w:p w:rsidR="00C30E43" w:rsidRPr="001E6606" w:rsidRDefault="00C30E43" w:rsidP="007166A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CONTRALOR MUNICIPAL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EA080" wp14:editId="572011A2">
                <wp:simplePos x="0" y="0"/>
                <wp:positionH relativeFrom="column">
                  <wp:posOffset>5244859</wp:posOffset>
                </wp:positionH>
                <wp:positionV relativeFrom="paragraph">
                  <wp:posOffset>77998</wp:posOffset>
                </wp:positionV>
                <wp:extent cx="3994031" cy="990900"/>
                <wp:effectExtent l="0" t="0" r="698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031" cy="9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1E6606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660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A080" id="_x0000_s1027" type="#_x0000_t202" style="position:absolute;margin-left:413pt;margin-top:6.15pt;width:314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IiJgIAACoEAAAOAAAAZHJzL2Uyb0RvYy54bWysU9uO2yAQfa/Uf0C8N3Zu7dqKs9pmm6rS&#10;9iJt+wEEcIwKDAUSe/v1O+AkjbZvVXlADDNzmDlzWN0ORpOj9EGBbeh0UlIiLQeh7L6hP75v39xQ&#10;EiKzgmmwsqFPMtDb9etXq97VcgYdaCE9QRAb6t41tIvR1UUReCcNCxNw0qKzBW9YRNPvC+FZj+hG&#10;F7OyfFv04IXzwGUIeHs/Ouk647et5PFr2wYZiW4o1hbz7vO+S3uxXrF675nrFD+Vwf6hCsOUxUcv&#10;UPcsMnLw6i8oo7iHAG2ccDAFtK3iMveA3UzLF908dszJ3AuSE9yFpvD/YPmX4zdPlMDZzSmxzOCM&#10;NgcmPBAhSZRDBDJLLPUu1Bj86DA8Du9hwIzccXAPwH8GYmHTMbuXd95D30kmsMppyiyuUkeckEB2&#10;/WcQ+Bo7RMhAQ+tNohBJIYiO03q6TAjrIBwv51W1KOdTSjj6qqqsyjzCgtXnbOdD/CjBkHRoqEcF&#10;ZHR2fAgxVcPqc0h6LIBWYqu0zobf7zbakyNDtWzzyg28CNOW9Pj6crbMyBZSfhaSURHVrJVp6E2Z&#10;1qivxMYHK3JIZEqPZ6xE2xM9iZGRmzjshnEeZ9Z3IJ6QLw+jePGz4aED/5uSHoXb0PDrwLykRH+y&#10;yHk1XSyS0rOxWL6boeGvPbtrD7McoRoaKRmPm5h/R6LDwh3OplWZtjTEsZJTySjIzObp8yTFX9s5&#10;6s8XXz8DAAD//wMAUEsDBBQABgAIAAAAIQAlWV483wAAAAsBAAAPAAAAZHJzL2Rvd25yZXYueG1s&#10;TI9BT4NAEIXvJv6HzZh4MXaRFkopS6MmGq+t/QEDuwUiO0vYbaH/3ulJbzPzXt58r9jNthcXM/rO&#10;kYKXRQTCUO10R42C4/fHcwbCBySNvSOj4Go87Mr7uwJz7Sbam8shNIJDyOeooA1hyKX0dWss+oUb&#10;DLF2cqPFwOvYSD3ixOG2l3EUpdJiR/yhxcG8t6b+OZytgtPX9JRspuozHNf7VfqG3bpyV6UeH+bX&#10;LYhg5vBnhhs+o0PJTJU7k/aiV5DFKXcJLMRLEDfDKkn4UvGUZkuQZSH/dyh/AQAA//8DAFBLAQIt&#10;ABQABgAIAAAAIQC2gziS/gAAAOEBAAATAAAAAAAAAAAAAAAAAAAAAABbQ29udGVudF9UeXBlc10u&#10;eG1sUEsBAi0AFAAGAAgAAAAhADj9If/WAAAAlAEAAAsAAAAAAAAAAAAAAAAALwEAAF9yZWxzLy5y&#10;ZWxzUEsBAi0AFAAGAAgAAAAhAC9ikiImAgAAKgQAAA4AAAAAAAAAAAAAAAAALgIAAGRycy9lMm9E&#10;b2MueG1sUEsBAi0AFAAGAAgAAAAhACVZXjzfAAAACwEAAA8AAAAAAAAAAAAAAAAAgAQAAGRycy9k&#10;b3ducmV2LnhtbFBLBQYAAAAABAAEAPMAAACMBQAAAAA=&#10;" stroked="f">
                <v:textbox>
                  <w:txbxContent>
                    <w:p w:rsidR="0025541C" w:rsidRPr="001E6606" w:rsidRDefault="0025541C" w:rsidP="00A23A7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660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7C7875" w:rsidRPr="001E6606" w:rsidRDefault="00A23A79" w:rsidP="00C30E43">
      <w:pPr>
        <w:tabs>
          <w:tab w:val="left" w:pos="6327"/>
        </w:tabs>
        <w:rPr>
          <w:b/>
          <w:color w:val="548DD4" w:themeColor="text2" w:themeTint="99"/>
          <w:sz w:val="48"/>
          <w:szCs w:val="48"/>
        </w:rPr>
      </w:pPr>
      <w:r>
        <w:rPr>
          <w:sz w:val="45"/>
          <w:szCs w:val="45"/>
        </w:rPr>
        <w:lastRenderedPageBreak/>
        <w:tab/>
      </w:r>
    </w:p>
    <w:sectPr w:rsidR="007C7875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6606"/>
    <w:rsid w:val="0025541C"/>
    <w:rsid w:val="002B3C53"/>
    <w:rsid w:val="00341E03"/>
    <w:rsid w:val="00422307"/>
    <w:rsid w:val="004230EE"/>
    <w:rsid w:val="00442D80"/>
    <w:rsid w:val="00495C1C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B1062"/>
    <w:rsid w:val="008C1B6D"/>
    <w:rsid w:val="008E50CF"/>
    <w:rsid w:val="00967882"/>
    <w:rsid w:val="00A14A23"/>
    <w:rsid w:val="00A23A79"/>
    <w:rsid w:val="00AC4D55"/>
    <w:rsid w:val="00BD13D2"/>
    <w:rsid w:val="00C30E43"/>
    <w:rsid w:val="00CE4364"/>
    <w:rsid w:val="00DB2B54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D172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445C-BCFF-46EB-80C7-8433AA43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7</cp:revision>
  <cp:lastPrinted>2019-09-18T19:16:00Z</cp:lastPrinted>
  <dcterms:created xsi:type="dcterms:W3CDTF">2021-02-02T19:30:00Z</dcterms:created>
  <dcterms:modified xsi:type="dcterms:W3CDTF">2021-06-10T14:39:00Z</dcterms:modified>
</cp:coreProperties>
</file>