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0" w:rsidRPr="00B87090" w:rsidRDefault="00AC0F00" w:rsidP="00B8709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p w:rsidR="00017888" w:rsidRPr="00017888" w:rsidRDefault="00017888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17888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017888" w:rsidRDefault="00017888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17888">
        <w:rPr>
          <w:rFonts w:ascii="Book Antiqua" w:hAnsi="Book Antiqua"/>
          <w:b/>
          <w:bCs/>
          <w:sz w:val="24"/>
          <w:szCs w:val="24"/>
        </w:rPr>
        <w:t>ADQUISICIÓN DE 362 CALENTADORES SOLARES DE 150 LITROS, CON RECURSOS FEDERALES DEL FONDO DE APORTACIONES PARA LA INFRAESTRUCTURA SOCIAL MUNICIPAL</w:t>
      </w:r>
    </w:p>
    <w:p w:rsidR="00017888" w:rsidRDefault="00017888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Pr="007345EB" w:rsidRDefault="00FB00E7" w:rsidP="00017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017888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AC0F00">
        <w:rPr>
          <w:b/>
          <w:sz w:val="28"/>
          <w:szCs w:val="28"/>
        </w:rPr>
        <w:t>HM-D</w:t>
      </w:r>
      <w:r w:rsidR="009D037C">
        <w:rPr>
          <w:b/>
          <w:sz w:val="28"/>
          <w:szCs w:val="28"/>
        </w:rPr>
        <w:t>P</w:t>
      </w:r>
      <w:r w:rsidR="009D037C" w:rsidRPr="00113EB6">
        <w:rPr>
          <w:b/>
          <w:sz w:val="28"/>
          <w:szCs w:val="28"/>
        </w:rPr>
        <w:t xml:space="preserve"> </w:t>
      </w:r>
      <w:r w:rsidR="00017888">
        <w:rPr>
          <w:b/>
          <w:sz w:val="28"/>
          <w:szCs w:val="28"/>
        </w:rPr>
        <w:t>01/2019</w:t>
      </w:r>
      <w:r w:rsidR="009D037C" w:rsidRPr="00113EB6">
        <w:rPr>
          <w:b/>
          <w:sz w:val="28"/>
          <w:szCs w:val="28"/>
        </w:rPr>
        <w:t>.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17888"/>
    <w:rsid w:val="00044352"/>
    <w:rsid w:val="0006502F"/>
    <w:rsid w:val="00066537"/>
    <w:rsid w:val="0007554D"/>
    <w:rsid w:val="000C3CEC"/>
    <w:rsid w:val="00140401"/>
    <w:rsid w:val="00145A1A"/>
    <w:rsid w:val="00226FA5"/>
    <w:rsid w:val="00231F75"/>
    <w:rsid w:val="002701E2"/>
    <w:rsid w:val="002845BB"/>
    <w:rsid w:val="004052B0"/>
    <w:rsid w:val="00406418"/>
    <w:rsid w:val="00425F1F"/>
    <w:rsid w:val="00527C3A"/>
    <w:rsid w:val="006E7B56"/>
    <w:rsid w:val="007345EB"/>
    <w:rsid w:val="007B7EA1"/>
    <w:rsid w:val="008D4759"/>
    <w:rsid w:val="00911B66"/>
    <w:rsid w:val="009966B5"/>
    <w:rsid w:val="009D037C"/>
    <w:rsid w:val="00AC0F00"/>
    <w:rsid w:val="00AF3369"/>
    <w:rsid w:val="00B87090"/>
    <w:rsid w:val="00BA4BCA"/>
    <w:rsid w:val="00BC3E59"/>
    <w:rsid w:val="00BC4678"/>
    <w:rsid w:val="00C50369"/>
    <w:rsid w:val="00C80193"/>
    <w:rsid w:val="00D076E4"/>
    <w:rsid w:val="00D40176"/>
    <w:rsid w:val="00D47449"/>
    <w:rsid w:val="00D97DF1"/>
    <w:rsid w:val="00DE28AD"/>
    <w:rsid w:val="00E53314"/>
    <w:rsid w:val="00E947F8"/>
    <w:rsid w:val="00EC4FD0"/>
    <w:rsid w:val="00ED49B3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4EAC5-A62B-4B7C-B4CE-4BD62F4F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2019-05-09T17:13:00Z</dcterms:created>
  <dcterms:modified xsi:type="dcterms:W3CDTF">2019-05-09T17:13:00Z</dcterms:modified>
</cp:coreProperties>
</file>